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33" w:rsidRDefault="00C96D33" w:rsidP="00C96D3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96D33" w:rsidRPr="008C7B2E" w:rsidRDefault="00C96D33" w:rsidP="00C96D3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C96D33" w:rsidRPr="008C7B2E" w:rsidRDefault="00C96D33" w:rsidP="00C96D3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C96D33" w:rsidRDefault="00C96D33" w:rsidP="00C96D3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96D33" w:rsidRPr="008C7B2E" w:rsidRDefault="00C96D33" w:rsidP="00C96D3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C96D33" w:rsidRPr="008C7B2E" w:rsidRDefault="00C96D33" w:rsidP="00C96D3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C96D33" w:rsidRPr="008C7B2E" w:rsidRDefault="00C96D33" w:rsidP="00C96D33">
      <w:pPr>
        <w:tabs>
          <w:tab w:val="left" w:pos="1172"/>
        </w:tabs>
        <w:rPr>
          <w:rFonts w:ascii="Times New Roman" w:hAnsi="Times New Roman"/>
        </w:rPr>
      </w:pPr>
    </w:p>
    <w:p w:rsidR="00C96D33" w:rsidRPr="00055872" w:rsidRDefault="00C96D33" w:rsidP="00C96D3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055872">
        <w:rPr>
          <w:rFonts w:ascii="Times New Roman" w:hAnsi="Times New Roman"/>
          <w:sz w:val="28"/>
          <w:szCs w:val="28"/>
        </w:rPr>
        <w:t xml:space="preserve">от                  г. № </w:t>
      </w:r>
    </w:p>
    <w:p w:rsidR="00C96D33" w:rsidRPr="00055872" w:rsidRDefault="00C96D33" w:rsidP="00C96D3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55872">
        <w:rPr>
          <w:rFonts w:ascii="Times New Roman" w:hAnsi="Times New Roman"/>
          <w:sz w:val="28"/>
          <w:szCs w:val="28"/>
        </w:rPr>
        <w:t>сл</w:t>
      </w:r>
      <w:proofErr w:type="gramStart"/>
      <w:r w:rsidRPr="00055872">
        <w:rPr>
          <w:rFonts w:ascii="Times New Roman" w:hAnsi="Times New Roman"/>
          <w:sz w:val="28"/>
          <w:szCs w:val="28"/>
        </w:rPr>
        <w:t>.К</w:t>
      </w:r>
      <w:proofErr w:type="gramEnd"/>
      <w:r w:rsidRPr="00055872">
        <w:rPr>
          <w:rFonts w:ascii="Times New Roman" w:hAnsi="Times New Roman"/>
          <w:sz w:val="28"/>
          <w:szCs w:val="28"/>
        </w:rPr>
        <w:t>араяшник</w:t>
      </w:r>
      <w:proofErr w:type="spellEnd"/>
    </w:p>
    <w:p w:rsidR="00C96D33" w:rsidRPr="00055872" w:rsidRDefault="00C96D33" w:rsidP="00C96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96D33" w:rsidRPr="00055872" w:rsidRDefault="00055872" w:rsidP="00C96D33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8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16.11.2023 № 86 «Об утверждении административного регламента предоставления муниципальной услуги </w:t>
      </w:r>
      <w:r w:rsidR="00C96D33" w:rsidRPr="00055872">
        <w:rPr>
          <w:rFonts w:ascii="Times New Roman" w:hAnsi="Times New Roman" w:cs="Times New Roman"/>
          <w:sz w:val="28"/>
          <w:szCs w:val="28"/>
        </w:rPr>
        <w:t xml:space="preserve"> «</w:t>
      </w:r>
      <w:r w:rsidR="00C96D33" w:rsidRPr="00055872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96D33" w:rsidRPr="00055872">
        <w:rPr>
          <w:rFonts w:ascii="Times New Roman" w:hAnsi="Times New Roman" w:cs="Times New Roman"/>
          <w:b w:val="0"/>
          <w:sz w:val="28"/>
          <w:szCs w:val="28"/>
        </w:rPr>
        <w:t>» на территории Караяшниковского сельского поселения Ольховатского муниципального района Воронежской области</w:t>
      </w:r>
      <w:r w:rsidRPr="00055872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E2443C" w:rsidRPr="00055872" w:rsidRDefault="00A208B2" w:rsidP="00C96D33">
      <w:pPr>
        <w:rPr>
          <w:sz w:val="28"/>
          <w:szCs w:val="28"/>
        </w:rPr>
      </w:pPr>
    </w:p>
    <w:p w:rsidR="00C96D33" w:rsidRPr="00055872" w:rsidRDefault="00C96D33" w:rsidP="00C96D3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05587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5872">
        <w:rPr>
          <w:rFonts w:ascii="Times New Roman" w:eastAsia="Calibri" w:hAnsi="Times New Roman"/>
          <w:bCs/>
          <w:sz w:val="28"/>
          <w:szCs w:val="28"/>
        </w:rPr>
        <w:t>,</w:t>
      </w:r>
      <w:r w:rsidRPr="00055872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055872">
        <w:rPr>
          <w:rFonts w:ascii="Times New Roman" w:eastAsia="Calibri" w:hAnsi="Times New Roman"/>
          <w:sz w:val="28"/>
          <w:szCs w:val="28"/>
        </w:rPr>
        <w:t xml:space="preserve"> и признании </w:t>
      </w:r>
      <w:proofErr w:type="gramStart"/>
      <w:r w:rsidRPr="00055872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Pr="00055872">
        <w:rPr>
          <w:rFonts w:ascii="Times New Roman" w:eastAsia="Calibri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Pr="00055872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</w:t>
      </w:r>
      <w:r w:rsidRPr="00055872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055872" w:rsidRPr="00055872">
        <w:rPr>
          <w:rFonts w:ascii="Times New Roman" w:eastAsia="Calibri" w:hAnsi="Times New Roman"/>
          <w:sz w:val="28"/>
          <w:szCs w:val="28"/>
        </w:rPr>
        <w:t>,</w:t>
      </w:r>
      <w:r w:rsidRPr="00055872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 w:rsidRPr="00055872">
        <w:rPr>
          <w:rFonts w:ascii="Times New Roman" w:hAnsi="Times New Roman"/>
          <w:sz w:val="28"/>
          <w:szCs w:val="28"/>
        </w:rPr>
        <w:t xml:space="preserve">Караяшниковского сельского поселения Ольховатского </w:t>
      </w:r>
      <w:r w:rsidRPr="00055872">
        <w:rPr>
          <w:rFonts w:ascii="Times New Roman" w:eastAsia="Calibri" w:hAnsi="Times New Roman"/>
          <w:sz w:val="28"/>
          <w:szCs w:val="28"/>
        </w:rPr>
        <w:t>муниципального района Воронежской области</w:t>
      </w:r>
    </w:p>
    <w:p w:rsidR="00C96D33" w:rsidRPr="00055872" w:rsidRDefault="00C96D33" w:rsidP="00C96D3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96D33" w:rsidRPr="00055872" w:rsidRDefault="00C96D33" w:rsidP="00C96D3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5872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C96D33" w:rsidRPr="00055872" w:rsidRDefault="00C96D33" w:rsidP="00C96D3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C96D33" w:rsidRPr="00055872" w:rsidRDefault="00C96D33" w:rsidP="00C96D3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055872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055872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</w:t>
      </w:r>
      <w:r w:rsidRPr="00055872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Воронежской области от </w:t>
      </w:r>
      <w:r w:rsidR="00055872" w:rsidRPr="00055872">
        <w:rPr>
          <w:rFonts w:ascii="Times New Roman" w:eastAsia="Calibri" w:hAnsi="Times New Roman"/>
          <w:bCs/>
          <w:sz w:val="28"/>
          <w:szCs w:val="28"/>
        </w:rPr>
        <w:t>16.11.2023</w:t>
      </w:r>
      <w:r w:rsidRPr="00055872">
        <w:rPr>
          <w:rFonts w:ascii="Times New Roman" w:eastAsia="Calibri" w:hAnsi="Times New Roman"/>
          <w:bCs/>
          <w:sz w:val="28"/>
          <w:szCs w:val="28"/>
        </w:rPr>
        <w:t>г. №</w:t>
      </w:r>
      <w:r w:rsidR="00A208B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55872">
        <w:rPr>
          <w:rFonts w:ascii="Times New Roman" w:eastAsia="Calibri" w:hAnsi="Times New Roman"/>
          <w:bCs/>
          <w:sz w:val="28"/>
          <w:szCs w:val="28"/>
        </w:rPr>
        <w:t xml:space="preserve">86 «Об утверждении </w:t>
      </w:r>
      <w:r w:rsidRPr="00055872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Pr="00055872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</w:t>
      </w:r>
      <w:r w:rsidRPr="00055872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Воронежской области»» (далее -  Административный регламент) следующие изменения: </w:t>
      </w:r>
    </w:p>
    <w:p w:rsidR="00C96D33" w:rsidRPr="00055872" w:rsidRDefault="00C96D33" w:rsidP="00C96D3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872">
        <w:rPr>
          <w:rFonts w:ascii="Times New Roman" w:eastAsia="Calibri" w:hAnsi="Times New Roman"/>
          <w:bCs/>
          <w:sz w:val="28"/>
          <w:szCs w:val="28"/>
        </w:rPr>
        <w:t xml:space="preserve">1.1 Пункт 7 Раздела </w:t>
      </w:r>
      <w:r w:rsidRPr="0005587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05587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7.1.2 следующего содержания</w:t>
      </w:r>
      <w:r w:rsidRPr="00055872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C96D33" w:rsidRPr="00055872" w:rsidRDefault="00C96D33" w:rsidP="00C96D3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72">
        <w:rPr>
          <w:rFonts w:ascii="Times New Roman" w:hAnsi="Times New Roman"/>
          <w:sz w:val="28"/>
          <w:szCs w:val="28"/>
        </w:rPr>
        <w:t xml:space="preserve">«7.1.2. </w:t>
      </w:r>
      <w:proofErr w:type="gramStart"/>
      <w:r w:rsidRPr="00055872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055872">
        <w:rPr>
          <w:rFonts w:ascii="Times New Roman" w:hAnsi="Times New Roman"/>
          <w:sz w:val="28"/>
          <w:szCs w:val="28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C96D33" w:rsidRPr="00055872" w:rsidRDefault="00C96D33" w:rsidP="00C96D3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72">
        <w:rPr>
          <w:rFonts w:ascii="Times New Roman" w:hAnsi="Times New Roman"/>
          <w:sz w:val="28"/>
          <w:szCs w:val="28"/>
        </w:rPr>
        <w:t xml:space="preserve">В указанном </w:t>
      </w:r>
      <w:proofErr w:type="gramStart"/>
      <w:r w:rsidRPr="00055872">
        <w:rPr>
          <w:rFonts w:ascii="Times New Roman" w:hAnsi="Times New Roman"/>
          <w:sz w:val="28"/>
          <w:szCs w:val="28"/>
        </w:rPr>
        <w:t>случае</w:t>
      </w:r>
      <w:proofErr w:type="gramEnd"/>
      <w:r w:rsidRPr="00055872">
        <w:rPr>
          <w:rFonts w:ascii="Times New Roman" w:hAnsi="Times New Roman"/>
          <w:sz w:val="28"/>
          <w:szCs w:val="28"/>
        </w:rPr>
        <w:t xml:space="preserve">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C96D33" w:rsidRPr="00055872" w:rsidRDefault="00C96D33" w:rsidP="00C96D3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5872"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</w:t>
      </w:r>
      <w:proofErr w:type="gramStart"/>
      <w:r w:rsidRPr="00055872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055872">
        <w:rPr>
          <w:rFonts w:ascii="Times New Roman" w:hAnsi="Times New Roman"/>
          <w:sz w:val="28"/>
          <w:szCs w:val="28"/>
        </w:rPr>
        <w:t xml:space="preserve"> организаций Воронежской области, предоставляемой Заявителем при обращении за Муниципальной услугой.».</w:t>
      </w:r>
    </w:p>
    <w:p w:rsidR="00C96D33" w:rsidRPr="00055872" w:rsidRDefault="00C96D33" w:rsidP="00C96D33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587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96D33" w:rsidRPr="00055872" w:rsidRDefault="00C96D33" w:rsidP="00C96D3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5587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05587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5587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6D33" w:rsidRPr="00055872" w:rsidRDefault="00C96D33" w:rsidP="00C96D33">
      <w:pPr>
        <w:rPr>
          <w:sz w:val="28"/>
          <w:szCs w:val="28"/>
        </w:rPr>
      </w:pPr>
    </w:p>
    <w:p w:rsidR="00C96D33" w:rsidRPr="00055872" w:rsidRDefault="00C96D33" w:rsidP="00C96D3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30"/>
        <w:gridCol w:w="3124"/>
        <w:gridCol w:w="3217"/>
      </w:tblGrid>
      <w:tr w:rsidR="00C96D33" w:rsidRPr="00055872" w:rsidTr="00F42785">
        <w:tc>
          <w:tcPr>
            <w:tcW w:w="3284" w:type="dxa"/>
            <w:shd w:val="clear" w:color="auto" w:fill="auto"/>
          </w:tcPr>
          <w:p w:rsidR="00C96D33" w:rsidRPr="00055872" w:rsidRDefault="00C96D33" w:rsidP="00C96D33">
            <w:pPr>
              <w:ind w:right="-23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96D33" w:rsidRPr="00055872" w:rsidRDefault="00C96D33" w:rsidP="00C96D33">
            <w:pPr>
              <w:ind w:right="-236" w:firstLine="0"/>
              <w:rPr>
                <w:rFonts w:ascii="Times New Roman" w:hAnsi="Times New Roman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sz w:val="28"/>
                <w:szCs w:val="28"/>
              </w:rPr>
              <w:t>Глава Караяшниковского сельского поселения</w:t>
            </w:r>
          </w:p>
          <w:p w:rsidR="00C96D33" w:rsidRPr="00055872" w:rsidRDefault="00C96D33" w:rsidP="00C96D33">
            <w:pPr>
              <w:ind w:right="-236" w:firstLine="0"/>
              <w:rPr>
                <w:rFonts w:ascii="Times New Roman" w:hAnsi="Times New Roman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sz w:val="28"/>
                <w:szCs w:val="28"/>
              </w:rPr>
              <w:t>Ольховатского муниципального района</w:t>
            </w:r>
          </w:p>
          <w:p w:rsidR="00C96D33" w:rsidRPr="00055872" w:rsidRDefault="00C96D33" w:rsidP="00C96D33">
            <w:pPr>
              <w:ind w:right="-236" w:firstLine="0"/>
              <w:rPr>
                <w:rFonts w:ascii="Times New Roman" w:hAnsi="Times New Roman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96D33" w:rsidRPr="00055872" w:rsidRDefault="00C96D33" w:rsidP="00F427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sz w:val="28"/>
                <w:szCs w:val="28"/>
              </w:rPr>
              <w:t xml:space="preserve">                С.Н.Гончарова</w:t>
            </w:r>
          </w:p>
        </w:tc>
      </w:tr>
    </w:tbl>
    <w:p w:rsidR="00C96D33" w:rsidRDefault="00C96D33" w:rsidP="00C96D3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C96D33" w:rsidRDefault="00C96D33" w:rsidP="00C96D33"/>
    <w:sectPr w:rsidR="00C96D33" w:rsidSect="0057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33"/>
    <w:rsid w:val="00055872"/>
    <w:rsid w:val="001B6E61"/>
    <w:rsid w:val="003E55D4"/>
    <w:rsid w:val="0057614D"/>
    <w:rsid w:val="0074532A"/>
    <w:rsid w:val="007A36C0"/>
    <w:rsid w:val="00A208B2"/>
    <w:rsid w:val="00C9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6D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6D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6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6D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2024-11-22T11:54:00Z</dcterms:created>
  <dcterms:modified xsi:type="dcterms:W3CDTF">2024-11-26T12:49:00Z</dcterms:modified>
</cp:coreProperties>
</file>